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52CE" w14:textId="7E5614B6" w:rsidR="00FD0FB1" w:rsidRPr="00FD0FB1" w:rsidRDefault="0028035D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  <w:t xml:space="preserve">Prilog </w:t>
      </w:r>
      <w:r w:rsidR="00405288">
        <w:rPr>
          <w:rFonts w:asciiTheme="minorHAnsi" w:hAnsiTheme="minorHAnsi" w:cs="Arial"/>
          <w:b/>
          <w:lang w:val="bs-Latn-BA"/>
        </w:rPr>
        <w:t>6</w:t>
      </w:r>
      <w:r>
        <w:rPr>
          <w:rFonts w:asciiTheme="minorHAnsi" w:hAnsiTheme="minorHAnsi" w:cs="Arial"/>
          <w:b/>
          <w:lang w:val="bs-Latn-BA"/>
        </w:rPr>
        <w:t>.</w:t>
      </w:r>
    </w:p>
    <w:p w14:paraId="5731A3B8" w14:textId="42C3240A" w:rsidR="00FD0FB1" w:rsidRPr="00DA433A" w:rsidRDefault="00A566E7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  <w:r>
        <w:rPr>
          <w:rFonts w:asciiTheme="minorHAnsi" w:hAnsiTheme="minorHAnsi" w:cs="Arial"/>
          <w:b/>
          <w:lang w:val="bs-Latn-BA"/>
        </w:rPr>
        <w:t xml:space="preserve">OBRAZLOŽENJE </w:t>
      </w:r>
      <w:r w:rsidR="00871E4E">
        <w:rPr>
          <w:rFonts w:asciiTheme="minorHAnsi" w:hAnsiTheme="minorHAnsi" w:cs="Arial"/>
          <w:b/>
          <w:lang w:val="bs-Latn-BA"/>
        </w:rPr>
        <w:t>JEDINICE LOKALNE SAMOUPRAVE</w:t>
      </w:r>
    </w:p>
    <w:p w14:paraId="26629F7D" w14:textId="77777777" w:rsidR="00FD0FB1" w:rsidRPr="00DA433A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  <w:lang w:val="bs-Latn-BA"/>
        </w:rPr>
      </w:pPr>
    </w:p>
    <w:p w14:paraId="308D497D" w14:textId="61C91ADE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>U ime ________________ (upisati naziv</w:t>
      </w:r>
      <w:r w:rsidR="00871E4E">
        <w:rPr>
          <w:rFonts w:asciiTheme="minorHAnsi" w:hAnsiTheme="minorHAnsi" w:cs="Arial"/>
          <w:lang w:val="hr-HR"/>
        </w:rPr>
        <w:t xml:space="preserve"> Općine/opštine/grada</w:t>
      </w:r>
      <w:r w:rsidRPr="00FD0FB1">
        <w:rPr>
          <w:rFonts w:asciiTheme="minorHAnsi" w:hAnsiTheme="minorHAnsi" w:cs="Arial"/>
          <w:lang w:val="hr-HR"/>
        </w:rPr>
        <w:t>), i u funkciji ___________</w:t>
      </w:r>
      <w:r w:rsidR="00871E4E">
        <w:rPr>
          <w:rFonts w:asciiTheme="minorHAnsi" w:hAnsiTheme="minorHAnsi" w:cs="Arial"/>
          <w:lang w:val="hr-HR"/>
        </w:rPr>
        <w:t>koordinatora za projekat Jačanje uloge mjesnih zajednica</w:t>
      </w:r>
      <w:r w:rsidR="00533449">
        <w:rPr>
          <w:rFonts w:asciiTheme="minorHAnsi" w:hAnsiTheme="minorHAnsi" w:cs="Arial"/>
          <w:lang w:val="hr-HR"/>
        </w:rPr>
        <w:t xml:space="preserve">, ovim </w:t>
      </w:r>
      <w:r w:rsidR="00405288">
        <w:rPr>
          <w:rFonts w:asciiTheme="minorHAnsi" w:hAnsiTheme="minorHAnsi" w:cs="Arial"/>
          <w:lang w:val="hr-HR"/>
        </w:rPr>
        <w:t>obrazloženjem............</w:t>
      </w:r>
      <w:r w:rsidR="00170ACE">
        <w:rPr>
          <w:rFonts w:asciiTheme="minorHAnsi" w:hAnsiTheme="minorHAnsi" w:cs="Arial"/>
          <w:lang w:val="hr-HR"/>
        </w:rPr>
        <w:t>(pojasniti zasto je odabran prioritet kojim se aplicira).</w:t>
      </w:r>
    </w:p>
    <w:p w14:paraId="52EC00F6" w14:textId="42EDBDCD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3597328C" w14:textId="047AECDF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7ADDC97A" w14:textId="29873C71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44267CEA" w14:textId="1392E9E3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6236AE2" w14:textId="74B3BE84" w:rsidR="00405288" w:rsidRDefault="009622AB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Projekat doprinosi realizaciji </w:t>
      </w:r>
      <w:r w:rsidRPr="009622AB">
        <w:rPr>
          <w:rFonts w:asciiTheme="minorHAnsi" w:hAnsiTheme="minorHAnsi" w:cs="Arial"/>
          <w:lang w:val="hr-HR"/>
        </w:rPr>
        <w:t>jedne ili više tematskih oblasti Vizije mjesnih zajednica u BiH</w:t>
      </w:r>
      <w:r>
        <w:rPr>
          <w:rFonts w:asciiTheme="minorHAnsi" w:hAnsiTheme="minorHAnsi" w:cs="Arial"/>
          <w:lang w:val="hr-HR"/>
        </w:rPr>
        <w:t>..........</w:t>
      </w:r>
      <w:r w:rsidR="00170ACE">
        <w:rPr>
          <w:rFonts w:asciiTheme="minorHAnsi" w:hAnsiTheme="minorHAnsi" w:cs="Arial"/>
          <w:lang w:val="hr-HR"/>
        </w:rPr>
        <w:t>(definisati koji tematski model i detaljnije objasniti kako)</w:t>
      </w:r>
      <w:bookmarkStart w:id="0" w:name="_GoBack"/>
      <w:bookmarkEnd w:id="0"/>
    </w:p>
    <w:p w14:paraId="6F2E62C2" w14:textId="618F9A05" w:rsidR="00405288" w:rsidRDefault="00405288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5D14A13C" w14:textId="20E7F9A4" w:rsidR="00405288" w:rsidRPr="00FD0FB1" w:rsidRDefault="009622AB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Ovim projektom naša JLS će podržati proces </w:t>
      </w:r>
      <w:r w:rsidRPr="009622AB">
        <w:rPr>
          <w:rFonts w:asciiTheme="minorHAnsi" w:hAnsiTheme="minorHAnsi" w:cs="Arial"/>
          <w:lang w:val="hr-HR"/>
        </w:rPr>
        <w:t>podizanj</w:t>
      </w:r>
      <w:r>
        <w:rPr>
          <w:rFonts w:asciiTheme="minorHAnsi" w:hAnsiTheme="minorHAnsi" w:cs="Arial"/>
          <w:lang w:val="hr-HR"/>
        </w:rPr>
        <w:t>a</w:t>
      </w:r>
      <w:r w:rsidRPr="009622AB">
        <w:rPr>
          <w:rFonts w:asciiTheme="minorHAnsi" w:hAnsiTheme="minorHAnsi" w:cs="Arial"/>
          <w:lang w:val="hr-HR"/>
        </w:rPr>
        <w:t xml:space="preserve"> svijesti o Agendi 2030, odnosno realizaciji jednog ili više Ciljeva održivog razvoja</w:t>
      </w:r>
      <w:r>
        <w:rPr>
          <w:rFonts w:asciiTheme="minorHAnsi" w:hAnsiTheme="minorHAnsi" w:cs="Arial"/>
          <w:lang w:val="hr-HR"/>
        </w:rPr>
        <w:t xml:space="preserve"> (objasniti kako)</w:t>
      </w:r>
    </w:p>
    <w:p w14:paraId="37491A66" w14:textId="77777777" w:rsid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0A869AAB" w14:textId="391FD7AF" w:rsidR="00FD0FB1" w:rsidRPr="0031604E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Pored toga, </w:t>
      </w:r>
      <w:r w:rsidR="00871E4E">
        <w:rPr>
          <w:rFonts w:asciiTheme="minorHAnsi" w:hAnsiTheme="minorHAnsi" w:cs="Arial"/>
          <w:lang w:val="hr-HR"/>
        </w:rPr>
        <w:t>JLS</w:t>
      </w:r>
      <w:r w:rsidRPr="00FD0FB1">
        <w:rPr>
          <w:rFonts w:asciiTheme="minorHAnsi" w:hAnsiTheme="minorHAnsi" w:cs="Arial"/>
          <w:lang w:val="hr-HR"/>
        </w:rPr>
        <w:t xml:space="preserve"> ____________ </w:t>
      </w:r>
      <w:r w:rsidR="0031604E">
        <w:rPr>
          <w:rFonts w:asciiTheme="minorHAnsi" w:hAnsiTheme="minorHAnsi" w:cs="Arial"/>
          <w:lang w:val="hr-HR"/>
        </w:rPr>
        <w:t>podržava</w:t>
      </w:r>
      <w:r w:rsidR="0031604E" w:rsidRPr="0031604E">
        <w:rPr>
          <w:rFonts w:asciiTheme="minorHAnsi" w:hAnsiTheme="minorHAnsi" w:cs="Arial"/>
          <w:lang w:val="hr-HR"/>
        </w:rPr>
        <w:t xml:space="preserve"> provedb</w:t>
      </w:r>
      <w:r w:rsidR="0031604E">
        <w:rPr>
          <w:rFonts w:asciiTheme="minorHAnsi" w:hAnsiTheme="minorHAnsi" w:cs="Arial"/>
          <w:lang w:val="hr-HR"/>
        </w:rPr>
        <w:t>u</w:t>
      </w:r>
      <w:r w:rsidR="0031604E" w:rsidRPr="0031604E">
        <w:rPr>
          <w:rFonts w:asciiTheme="minorHAnsi" w:hAnsiTheme="minorHAnsi" w:cs="Arial"/>
          <w:lang w:val="hr-HR"/>
        </w:rPr>
        <w:t xml:space="preserve"> Projekta te izražava spremnost za pružanje podrške u realizaciji svih relevantnih aktivnosti</w:t>
      </w:r>
      <w:r w:rsidR="00C16831">
        <w:rPr>
          <w:rFonts w:asciiTheme="minorHAnsi" w:hAnsiTheme="minorHAnsi" w:cs="Arial"/>
          <w:lang w:val="hr-HR"/>
        </w:rPr>
        <w:t xml:space="preserve"> uklju</w:t>
      </w:r>
      <w:r w:rsidR="00C16831">
        <w:rPr>
          <w:rFonts w:asciiTheme="minorHAnsi" w:hAnsiTheme="minorHAnsi" w:cs="Arial"/>
          <w:lang w:val="bs-Latn-BA"/>
        </w:rPr>
        <w:t xml:space="preserve">čujući podršku u pribavljanju svih saglasnosti dozvola za kojima se ukaže potreba tokom pripreme </w:t>
      </w:r>
      <w:r w:rsidR="00405288">
        <w:rPr>
          <w:rFonts w:asciiTheme="minorHAnsi" w:hAnsiTheme="minorHAnsi" w:cs="Arial"/>
          <w:lang w:val="bs-Latn-BA"/>
        </w:rPr>
        <w:t>za realizaciju istog</w:t>
      </w:r>
      <w:r w:rsidR="0031604E" w:rsidRPr="0031604E">
        <w:rPr>
          <w:rFonts w:asciiTheme="minorHAnsi" w:hAnsiTheme="minorHAnsi" w:cs="Arial"/>
          <w:lang w:val="hr-HR"/>
        </w:rPr>
        <w:t>.</w:t>
      </w:r>
    </w:p>
    <w:p w14:paraId="68E83CE7" w14:textId="77777777" w:rsidR="00FD0FB1" w:rsidRPr="00DA433A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14:paraId="30755F42" w14:textId="77777777" w:rsidR="00303150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21D42BB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Ime i prezime:   _________________________________</w:t>
      </w:r>
    </w:p>
    <w:p w14:paraId="639CC811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10B418CF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Funkcija:          __________________________________</w:t>
      </w:r>
    </w:p>
    <w:p w14:paraId="68286E80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14:paraId="72241244" w14:textId="77777777"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14:paraId="6CDDBEE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1F0811A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5295814F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4C8E9CC0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16203E8E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14:paraId="6E0C8807" w14:textId="77777777"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mjesto: ________________________</w:t>
      </w:r>
    </w:p>
    <w:p w14:paraId="71CB6874" w14:textId="77777777"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9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5B4F" w14:textId="77777777" w:rsidR="00CC7711" w:rsidRDefault="00CC7711">
      <w:r>
        <w:separator/>
      </w:r>
    </w:p>
  </w:endnote>
  <w:endnote w:type="continuationSeparator" w:id="0">
    <w:p w14:paraId="2A3BE7FB" w14:textId="77777777" w:rsidR="00CC7711" w:rsidRDefault="00CC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365B" w14:textId="77777777" w:rsidR="00CC7711" w:rsidRDefault="00CC7711">
      <w:r>
        <w:separator/>
      </w:r>
    </w:p>
  </w:footnote>
  <w:footnote w:type="continuationSeparator" w:id="0">
    <w:p w14:paraId="09D07295" w14:textId="77777777" w:rsidR="00CC7711" w:rsidRDefault="00CC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AB02" w14:textId="77777777" w:rsidR="00751977" w:rsidRPr="002A3196" w:rsidRDefault="00F473B4" w:rsidP="00A94449">
    <w:pPr>
      <w:spacing w:before="120"/>
      <w:jc w:val="center"/>
      <w:rPr>
        <w:rFonts w:ascii="Calibri" w:hAnsi="Calibri"/>
        <w:b/>
        <w:sz w:val="22"/>
        <w:szCs w:val="22"/>
        <w:lang w:val="bs-Latn-BA"/>
      </w:rPr>
    </w:pPr>
    <w:r w:rsidRPr="002A3196">
      <w:rPr>
        <w:rFonts w:ascii="Calibri" w:hAnsi="Calibri"/>
        <w:b/>
        <w:sz w:val="22"/>
        <w:szCs w:val="22"/>
        <w:lang w:val="bs-Latn-BA"/>
      </w:rPr>
      <w:t>LOGOTIP/ZAGLAVLJE JEDINICE LOKALNE SAMOUPRAVE</w:t>
    </w:r>
  </w:p>
  <w:p w14:paraId="7E003AC6" w14:textId="77777777" w:rsidR="00751977" w:rsidRPr="002A3196" w:rsidRDefault="00CC7711">
    <w:pPr>
      <w:pStyle w:val="Head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B1"/>
    <w:rsid w:val="00040EE7"/>
    <w:rsid w:val="000560DF"/>
    <w:rsid w:val="00170ACE"/>
    <w:rsid w:val="001C1880"/>
    <w:rsid w:val="0028035D"/>
    <w:rsid w:val="0029423C"/>
    <w:rsid w:val="00303150"/>
    <w:rsid w:val="0031604E"/>
    <w:rsid w:val="00332F64"/>
    <w:rsid w:val="00382AA0"/>
    <w:rsid w:val="00405288"/>
    <w:rsid w:val="00443ACE"/>
    <w:rsid w:val="00494399"/>
    <w:rsid w:val="00533449"/>
    <w:rsid w:val="006068EA"/>
    <w:rsid w:val="00685695"/>
    <w:rsid w:val="0069377B"/>
    <w:rsid w:val="007778D6"/>
    <w:rsid w:val="007F6AD2"/>
    <w:rsid w:val="0083342A"/>
    <w:rsid w:val="00871E4E"/>
    <w:rsid w:val="009622AB"/>
    <w:rsid w:val="00994580"/>
    <w:rsid w:val="009D33E8"/>
    <w:rsid w:val="00A0243D"/>
    <w:rsid w:val="00A509E5"/>
    <w:rsid w:val="00A566E7"/>
    <w:rsid w:val="00B941D5"/>
    <w:rsid w:val="00C108F3"/>
    <w:rsid w:val="00C16831"/>
    <w:rsid w:val="00C2548B"/>
    <w:rsid w:val="00CC7711"/>
    <w:rsid w:val="00CF1440"/>
    <w:rsid w:val="00D53F94"/>
    <w:rsid w:val="00DA433A"/>
    <w:rsid w:val="00E11C02"/>
    <w:rsid w:val="00E66909"/>
    <w:rsid w:val="00F473B4"/>
    <w:rsid w:val="00F85759"/>
    <w:rsid w:val="00F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8ED8"/>
  <w15:chartTrackingRefBased/>
  <w15:docId w15:val="{7BEDC7F4-90F3-4808-8903-1E573DF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53D37-8674-4071-8F73-A769EBF08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96CA9-74E6-45A0-A19B-CDEAFA31DBD8}"/>
</file>

<file path=customXml/itemProps3.xml><?xml version="1.0" encoding="utf-8"?>
<ds:datastoreItem xmlns:ds="http://schemas.openxmlformats.org/officeDocument/2006/customXml" ds:itemID="{9A8E283D-88E9-4551-977D-5D35519ED1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Jasmina Islambegovic</cp:lastModifiedBy>
  <cp:revision>7</cp:revision>
  <dcterms:created xsi:type="dcterms:W3CDTF">2018-10-16T18:15:00Z</dcterms:created>
  <dcterms:modified xsi:type="dcterms:W3CDTF">2019-04-17T13:04:00Z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